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9845D" w14:textId="1B65E506" w:rsidR="00FD3ABE" w:rsidRDefault="00B11F60" w:rsidP="00FD3ABE">
      <w:pPr>
        <w:ind w:left="2832" w:firstLine="70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752" behindDoc="1" locked="0" layoutInCell="1" allowOverlap="1" wp14:anchorId="3E5BC5A6" wp14:editId="4BCFAA49">
            <wp:simplePos x="0" y="0"/>
            <wp:positionH relativeFrom="column">
              <wp:posOffset>1751965</wp:posOffset>
            </wp:positionH>
            <wp:positionV relativeFrom="paragraph">
              <wp:posOffset>-8254</wp:posOffset>
            </wp:positionV>
            <wp:extent cx="2438400" cy="1836420"/>
            <wp:effectExtent l="0" t="0" r="0" b="0"/>
            <wp:wrapNone/>
            <wp:docPr id="1013984301" name="Obrázek 101398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B9">
        <w:rPr>
          <w:b/>
          <w:noProof/>
        </w:rPr>
        <w:drawing>
          <wp:anchor distT="0" distB="0" distL="114300" distR="114300" simplePos="0" relativeHeight="251656704" behindDoc="1" locked="0" layoutInCell="1" allowOverlap="1" wp14:anchorId="1BDEB8B9" wp14:editId="4A614642">
            <wp:simplePos x="0" y="0"/>
            <wp:positionH relativeFrom="column">
              <wp:posOffset>1748155</wp:posOffset>
            </wp:positionH>
            <wp:positionV relativeFrom="paragraph">
              <wp:posOffset>130810</wp:posOffset>
            </wp:positionV>
            <wp:extent cx="2438400" cy="18002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2B94E" w14:textId="400859B2" w:rsidR="00BD2BF6" w:rsidRDefault="00BD2BF6" w:rsidP="00BD2BF6">
      <w:pPr>
        <w:ind w:left="2832" w:firstLine="708"/>
        <w:rPr>
          <w:b/>
        </w:rPr>
      </w:pPr>
    </w:p>
    <w:p w14:paraId="1DFBCED6" w14:textId="77777777" w:rsidR="00BD2BF6" w:rsidRDefault="00BD2BF6" w:rsidP="00BD2BF6">
      <w:pPr>
        <w:ind w:left="2832" w:firstLine="708"/>
        <w:rPr>
          <w:b/>
        </w:rPr>
      </w:pPr>
    </w:p>
    <w:p w14:paraId="603AB7FD" w14:textId="77777777" w:rsidR="00BD2BF6" w:rsidRDefault="00BD2BF6" w:rsidP="00BD2BF6">
      <w:pPr>
        <w:ind w:left="2832" w:firstLine="708"/>
        <w:rPr>
          <w:b/>
        </w:rPr>
      </w:pPr>
    </w:p>
    <w:p w14:paraId="47B1535B" w14:textId="77777777" w:rsidR="00BD2BF6" w:rsidRDefault="00BD2BF6" w:rsidP="00BD2BF6">
      <w:pPr>
        <w:ind w:left="2832" w:firstLine="708"/>
        <w:rPr>
          <w:b/>
        </w:rPr>
      </w:pPr>
    </w:p>
    <w:p w14:paraId="78E39D1C" w14:textId="79F3B155" w:rsidR="00BD2BF6" w:rsidRDefault="00BD2BF6" w:rsidP="00B11F60">
      <w:pPr>
        <w:ind w:left="3540"/>
        <w:rPr>
          <w:b/>
        </w:rPr>
      </w:pPr>
      <w:r>
        <w:rPr>
          <w:b/>
        </w:rPr>
        <w:t xml:space="preserve">Od </w:t>
      </w:r>
      <w:r w:rsidR="002C6673">
        <w:rPr>
          <w:b/>
        </w:rPr>
        <w:t>23</w:t>
      </w:r>
      <w:r>
        <w:rPr>
          <w:b/>
        </w:rPr>
        <w:t xml:space="preserve">. </w:t>
      </w:r>
      <w:r w:rsidR="002C6673">
        <w:rPr>
          <w:b/>
        </w:rPr>
        <w:t>2</w:t>
      </w:r>
      <w:r>
        <w:rPr>
          <w:b/>
        </w:rPr>
        <w:t xml:space="preserve">. do </w:t>
      </w:r>
      <w:r w:rsidR="002C6673">
        <w:rPr>
          <w:b/>
        </w:rPr>
        <w:t>27</w:t>
      </w:r>
      <w:r>
        <w:rPr>
          <w:b/>
        </w:rPr>
        <w:t xml:space="preserve">. </w:t>
      </w:r>
      <w:r w:rsidR="002C6673">
        <w:rPr>
          <w:b/>
        </w:rPr>
        <w:t>2</w:t>
      </w:r>
      <w:r>
        <w:rPr>
          <w:b/>
        </w:rPr>
        <w:t>. 2025</w:t>
      </w:r>
    </w:p>
    <w:p w14:paraId="4F0F23EC" w14:textId="77777777" w:rsidR="00BD2BF6" w:rsidRDefault="00BD2BF6" w:rsidP="00BD2BF6">
      <w:pPr>
        <w:rPr>
          <w:b/>
        </w:rPr>
      </w:pPr>
    </w:p>
    <w:p w14:paraId="12E2031B" w14:textId="77777777" w:rsidR="00BD2BF6" w:rsidRDefault="00BD2BF6" w:rsidP="00BD2BF6">
      <w:pPr>
        <w:rPr>
          <w:b/>
        </w:rPr>
      </w:pPr>
    </w:p>
    <w:p w14:paraId="039DEBA5" w14:textId="77777777" w:rsidR="00BD2BF6" w:rsidRDefault="00BD2BF6" w:rsidP="00BD2BF6">
      <w:pPr>
        <w:rPr>
          <w:b/>
        </w:rPr>
      </w:pPr>
    </w:p>
    <w:p w14:paraId="5C65BB55" w14:textId="77777777" w:rsidR="00BD2BF6" w:rsidRDefault="00BD2BF6" w:rsidP="00BD2BF6">
      <w:pPr>
        <w:rPr>
          <w:b/>
        </w:rPr>
      </w:pPr>
    </w:p>
    <w:p w14:paraId="45D09407" w14:textId="77777777" w:rsidR="00BD2BF6" w:rsidRDefault="00BD2BF6" w:rsidP="00BD2BF6">
      <w:pPr>
        <w:ind w:left="-567"/>
      </w:pPr>
      <w:r w:rsidRPr="00E83AFD">
        <w:t>Předmět</w:t>
      </w:r>
      <w:r>
        <w:tab/>
      </w:r>
      <w:r>
        <w:tab/>
      </w:r>
      <w:r>
        <w:tab/>
      </w:r>
      <w:r>
        <w:tab/>
      </w:r>
      <w:r w:rsidRPr="00E83AFD">
        <w:t>Co</w:t>
      </w:r>
      <w:r>
        <w:t xml:space="preserve"> se naučím?</w:t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>Co po škole?</w:t>
      </w:r>
    </w:p>
    <w:tbl>
      <w:tblPr>
        <w:tblW w:w="10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5812"/>
        <w:gridCol w:w="3594"/>
      </w:tblGrid>
      <w:tr w:rsidR="00BD2BF6" w14:paraId="01F73D91" w14:textId="77777777" w:rsidTr="00756DF1">
        <w:trPr>
          <w:trHeight w:val="1359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BCD0" w14:textId="77777777" w:rsidR="00BD2BF6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Čj</w:t>
            </w:r>
          </w:p>
          <w:p w14:paraId="3C176376" w14:textId="77777777" w:rsidR="00BD2BF6" w:rsidRPr="0024181B" w:rsidRDefault="00BD2BF6" w:rsidP="00044A13">
            <w:pPr>
              <w:jc w:val="center"/>
            </w:pPr>
            <w:r w:rsidRPr="0024181B">
              <w:t>Uč</w:t>
            </w:r>
            <w:r>
              <w:t>eb</w:t>
            </w:r>
            <w:r w:rsidRPr="0024181B">
              <w:t>.</w:t>
            </w:r>
          </w:p>
          <w:p w14:paraId="684F6EEC" w14:textId="06B57AD6" w:rsidR="00BD2BF6" w:rsidRDefault="00BD2BF6" w:rsidP="00044A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str. </w:t>
            </w:r>
            <w:r w:rsidR="00C51D49">
              <w:rPr>
                <w:sz w:val="22"/>
                <w:szCs w:val="22"/>
              </w:rPr>
              <w:t>71</w:t>
            </w:r>
          </w:p>
          <w:p w14:paraId="4A5F3165" w14:textId="77777777" w:rsidR="00BD2BF6" w:rsidRDefault="00BD2BF6" w:rsidP="00044A13">
            <w:pPr>
              <w:jc w:val="center"/>
            </w:pPr>
            <w:r w:rsidRPr="0024181B">
              <w:t xml:space="preserve">PS </w:t>
            </w:r>
          </w:p>
          <w:p w14:paraId="38D10DBD" w14:textId="3ABA06D4" w:rsidR="00BD2BF6" w:rsidRDefault="00BD2BF6" w:rsidP="00044A13">
            <w:pPr>
              <w:jc w:val="center"/>
            </w:pPr>
            <w:r w:rsidRPr="0024181B">
              <w:t>do str.</w:t>
            </w:r>
            <w:r w:rsidR="00C51D49">
              <w:t>11</w:t>
            </w:r>
          </w:p>
          <w:p w14:paraId="4708D2C4" w14:textId="77777777" w:rsidR="00C51D49" w:rsidRDefault="00C51D49" w:rsidP="00C51D49">
            <w:pPr>
              <w:jc w:val="center"/>
            </w:pPr>
            <w:r>
              <w:t xml:space="preserve">VS </w:t>
            </w:r>
          </w:p>
          <w:p w14:paraId="388A9181" w14:textId="77777777" w:rsidR="00C51D49" w:rsidRDefault="00C51D49" w:rsidP="00C51D49">
            <w:pPr>
              <w:jc w:val="center"/>
            </w:pPr>
            <w:r>
              <w:t>do str.</w:t>
            </w:r>
          </w:p>
          <w:p w14:paraId="40F6CB7B" w14:textId="065D0CA0" w:rsidR="00C51D49" w:rsidRPr="00D22E3F" w:rsidRDefault="00C51D49" w:rsidP="00C51D49">
            <w:pPr>
              <w:jc w:val="center"/>
              <w:rPr>
                <w:sz w:val="22"/>
                <w:szCs w:val="22"/>
              </w:rPr>
            </w:pPr>
            <w:r>
              <w:t>3</w:t>
            </w:r>
            <w: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F4B7" w14:textId="78657AFF" w:rsidR="00BD2BF6" w:rsidRPr="00DE4D05" w:rsidRDefault="00BD2BF6" w:rsidP="00044A13">
            <w:r>
              <w:rPr>
                <w:b/>
              </w:rPr>
              <w:t xml:space="preserve">KSV: </w:t>
            </w:r>
            <w:r w:rsidR="00A4514E">
              <w:t>Sleduj</w:t>
            </w:r>
            <w:r w:rsidR="004A736C">
              <w:t>i</w:t>
            </w:r>
            <w:r w:rsidR="00A4514E">
              <w:t xml:space="preserve"> události ve vyslechnutém příběhu</w:t>
            </w:r>
            <w:r w:rsidR="004A736C">
              <w:t>.</w:t>
            </w:r>
          </w:p>
          <w:p w14:paraId="003A643E" w14:textId="29C037F6" w:rsidR="00A4514E" w:rsidRDefault="00BD2BF6" w:rsidP="00A4514E">
            <w:r>
              <w:rPr>
                <w:b/>
              </w:rPr>
              <w:t xml:space="preserve">JV: </w:t>
            </w:r>
            <w:r w:rsidR="00A4514E">
              <w:t>Porovnává</w:t>
            </w:r>
            <w:r w:rsidR="004A736C">
              <w:t>m</w:t>
            </w:r>
            <w:r w:rsidR="00A4514E">
              <w:t xml:space="preserve"> významy slov</w:t>
            </w:r>
            <w:r w:rsidR="004A736C">
              <w:t>, opakuji</w:t>
            </w:r>
            <w:r w:rsidR="008814B4">
              <w:t xml:space="preserve"> slovní druhy,</w:t>
            </w:r>
            <w:r w:rsidR="004A736C">
              <w:t xml:space="preserve"> pády, vyjmenovaná slova</w:t>
            </w:r>
            <w:r w:rsidR="004F46C6">
              <w:t xml:space="preserve"> Z, B, L, M. P S</w:t>
            </w:r>
            <w:r w:rsidR="004A736C">
              <w:t>.</w:t>
            </w:r>
          </w:p>
          <w:p w14:paraId="4200F1D0" w14:textId="19D26328" w:rsidR="00BD2BF6" w:rsidRPr="008814B4" w:rsidRDefault="00A4514E" w:rsidP="00044A13">
            <w:pPr>
              <w:rPr>
                <w:b/>
                <w:bCs/>
              </w:rPr>
            </w:pPr>
            <w:r>
              <w:t>Procvičuj</w:t>
            </w:r>
            <w:r w:rsidR="004A736C">
              <w:t>i</w:t>
            </w:r>
            <w:r>
              <w:t xml:space="preserve"> slovesa</w:t>
            </w:r>
            <w:r w:rsidR="008814B4">
              <w:t xml:space="preserve"> a podstatná jména – </w:t>
            </w:r>
            <w:r w:rsidR="008814B4" w:rsidRPr="008814B4">
              <w:rPr>
                <w:b/>
                <w:bCs/>
              </w:rPr>
              <w:t>každý den krátký diktát na známky.</w:t>
            </w:r>
          </w:p>
          <w:p w14:paraId="39499087" w14:textId="513ADB32" w:rsidR="00BD2BF6" w:rsidRDefault="00BD2BF6" w:rsidP="00044A13">
            <w:r>
              <w:rPr>
                <w:b/>
              </w:rPr>
              <w:t xml:space="preserve">LV: </w:t>
            </w:r>
            <w:r w:rsidR="00A4514E">
              <w:t>Písemně se vyjadřuj</w:t>
            </w:r>
            <w:r w:rsidR="004A736C">
              <w:t>i</w:t>
            </w:r>
            <w:r w:rsidR="00A4514E">
              <w:t xml:space="preserve"> k přečtenému úryvku – hodnotím projekt Zdravíčko</w:t>
            </w:r>
            <w:r w:rsidR="004A736C">
              <w:t>.</w:t>
            </w:r>
          </w:p>
        </w:tc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6E52" w14:textId="77777777" w:rsidR="00BD2BF6" w:rsidRDefault="00BD2BF6" w:rsidP="00044A13">
            <w:pPr>
              <w:jc w:val="center"/>
            </w:pPr>
            <w:r>
              <w:rPr>
                <w:b/>
                <w:u w:val="single"/>
              </w:rPr>
              <w:t xml:space="preserve">Povinné úkoly: </w:t>
            </w:r>
            <w:r>
              <w:t>(DÚ)</w:t>
            </w:r>
          </w:p>
          <w:p w14:paraId="06527F41" w14:textId="77777777" w:rsidR="004F46C6" w:rsidRDefault="004A736C" w:rsidP="004A736C">
            <w:r>
              <w:rPr>
                <w:b/>
                <w:color w:val="000000"/>
              </w:rPr>
              <w:t xml:space="preserve">ČJ </w:t>
            </w:r>
            <w:r>
              <w:rPr>
                <w:color w:val="000000"/>
              </w:rPr>
              <w:t xml:space="preserve">– </w:t>
            </w:r>
            <w:r w:rsidRPr="00F7797D">
              <w:t>Denně čtu 5</w:t>
            </w:r>
            <w:r>
              <w:t>–10</w:t>
            </w:r>
            <w:r w:rsidRPr="00F7797D">
              <w:t xml:space="preserve"> min</w:t>
            </w:r>
            <w:r>
              <w:t xml:space="preserve">. </w:t>
            </w:r>
            <w:r w:rsidRPr="00F7797D">
              <w:t>(nahlas)</w:t>
            </w:r>
            <w:r>
              <w:t xml:space="preserve"> z čítanky strany </w:t>
            </w:r>
          </w:p>
          <w:p w14:paraId="6D1C17B7" w14:textId="3164E283" w:rsidR="004A736C" w:rsidRDefault="004F46C6" w:rsidP="004A736C">
            <w:r>
              <w:t>100</w:t>
            </w:r>
            <w:r w:rsidR="004A736C">
              <w:t>–</w:t>
            </w:r>
            <w:r>
              <w:t>103</w:t>
            </w:r>
            <w:r w:rsidR="004A736C">
              <w:t xml:space="preserve"> (orientačně) včetně a ústně se snažím odpovědět na otázky a úkoly v modrých rámečcích.</w:t>
            </w:r>
          </w:p>
          <w:p w14:paraId="08BC63C6" w14:textId="77777777" w:rsidR="004A736C" w:rsidRDefault="004A736C" w:rsidP="004A736C">
            <w:pPr>
              <w:rPr>
                <w:b/>
                <w:bCs/>
              </w:rPr>
            </w:pPr>
            <w:r w:rsidRPr="00041BDC">
              <w:rPr>
                <w:b/>
                <w:bCs/>
              </w:rPr>
              <w:t xml:space="preserve">Na </w:t>
            </w:r>
            <w:r>
              <w:rPr>
                <w:b/>
                <w:bCs/>
              </w:rPr>
              <w:t>středu</w:t>
            </w:r>
            <w:r w:rsidRPr="00041BDC">
              <w:rPr>
                <w:b/>
                <w:bCs/>
              </w:rPr>
              <w:t xml:space="preserve"> si donesu svou knihu.</w:t>
            </w:r>
          </w:p>
          <w:p w14:paraId="7C133FC3" w14:textId="77777777" w:rsidR="00756DF1" w:rsidRPr="006E3B6D" w:rsidRDefault="00756DF1" w:rsidP="004A736C">
            <w:pPr>
              <w:rPr>
                <w:b/>
                <w:bCs/>
              </w:rPr>
            </w:pPr>
          </w:p>
          <w:p w14:paraId="54D0D757" w14:textId="77777777" w:rsidR="00756DF1" w:rsidRPr="00756DF1" w:rsidRDefault="00756DF1" w:rsidP="00044A13">
            <w:pPr>
              <w:rPr>
                <w:b/>
                <w:bCs/>
                <w:color w:val="000000"/>
              </w:rPr>
            </w:pPr>
            <w:r w:rsidRPr="00756DF1">
              <w:rPr>
                <w:b/>
                <w:bCs/>
                <w:color w:val="000000"/>
              </w:rPr>
              <w:t xml:space="preserve">Referáty – dobrovolníci, </w:t>
            </w:r>
          </w:p>
          <w:p w14:paraId="1AA7337B" w14:textId="66A4A167" w:rsidR="00BD2BF6" w:rsidRPr="00756DF1" w:rsidRDefault="00756DF1" w:rsidP="00044A13">
            <w:pPr>
              <w:rPr>
                <w:b/>
                <w:bCs/>
                <w:color w:val="000000"/>
              </w:rPr>
            </w:pPr>
            <w:r w:rsidRPr="00756DF1">
              <w:rPr>
                <w:b/>
                <w:bCs/>
                <w:color w:val="000000"/>
              </w:rPr>
              <w:t>od příštího týdne dle tabulky.</w:t>
            </w:r>
          </w:p>
          <w:p w14:paraId="665E3F5A" w14:textId="77777777" w:rsidR="00A61B93" w:rsidRPr="004A736C" w:rsidRDefault="00A61B93" w:rsidP="00044A13">
            <w:pPr>
              <w:rPr>
                <w:b/>
                <w:bCs/>
              </w:rPr>
            </w:pPr>
            <w:r w:rsidRPr="004A736C">
              <w:rPr>
                <w:b/>
                <w:bCs/>
              </w:rPr>
              <w:t>Na úterý si donesu šátek</w:t>
            </w:r>
          </w:p>
          <w:p w14:paraId="51C83D67" w14:textId="77777777" w:rsidR="004A736C" w:rsidRDefault="004A736C" w:rsidP="00044A13">
            <w:r>
              <w:t>TV – Pokud mám vlastní švihadlo donesu na čtvrtek a pátek</w:t>
            </w:r>
            <w:r w:rsidR="00756DF1">
              <w:t>.</w:t>
            </w:r>
          </w:p>
          <w:p w14:paraId="1B6EBA8C" w14:textId="351B6BE8" w:rsidR="00756DF1" w:rsidRDefault="00756DF1" w:rsidP="00044A13"/>
        </w:tc>
      </w:tr>
      <w:tr w:rsidR="00BD2BF6" w14:paraId="0CD68C45" w14:textId="77777777" w:rsidTr="00756DF1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99B4" w14:textId="77777777" w:rsidR="00BD2BF6" w:rsidRPr="00900740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  <w:p w14:paraId="29724072" w14:textId="66A5A69A" w:rsidR="00BD2BF6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t xml:space="preserve">Do </w:t>
            </w:r>
            <w:r>
              <w:rPr>
                <w:sz w:val="22"/>
                <w:szCs w:val="22"/>
              </w:rPr>
              <w:t xml:space="preserve">str. </w:t>
            </w:r>
            <w:r w:rsidR="004F46C6">
              <w:rPr>
                <w:sz w:val="22"/>
                <w:szCs w:val="22"/>
              </w:rPr>
              <w:t>95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22EA" w14:textId="7163E795" w:rsidR="00A4514E" w:rsidRDefault="00A4514E" w:rsidP="00A4514E">
            <w:pPr>
              <w:rPr>
                <w:szCs w:val="28"/>
              </w:rPr>
            </w:pPr>
            <w:r>
              <w:t>D</w:t>
            </w:r>
            <w:r>
              <w:rPr>
                <w:szCs w:val="28"/>
              </w:rPr>
              <w:t>oplňuj</w:t>
            </w:r>
            <w:r w:rsidR="004A736C">
              <w:rPr>
                <w:szCs w:val="28"/>
              </w:rPr>
              <w:t>i</w:t>
            </w:r>
            <w:r>
              <w:rPr>
                <w:szCs w:val="28"/>
              </w:rPr>
              <w:t xml:space="preserve"> a vytváří</w:t>
            </w:r>
            <w:r w:rsidR="004A736C">
              <w:rPr>
                <w:szCs w:val="28"/>
              </w:rPr>
              <w:t>m</w:t>
            </w:r>
            <w:r>
              <w:rPr>
                <w:szCs w:val="28"/>
              </w:rPr>
              <w:t xml:space="preserve"> tabulky s využitím všech osvojených početních operací v oboru do 1000</w:t>
            </w:r>
            <w:r w:rsidR="004F46C6">
              <w:rPr>
                <w:szCs w:val="28"/>
              </w:rPr>
              <w:t>. Dělím se zbytkem.</w:t>
            </w:r>
            <w:r>
              <w:rPr>
                <w:szCs w:val="28"/>
              </w:rPr>
              <w:t xml:space="preserve"> </w:t>
            </w:r>
          </w:p>
          <w:p w14:paraId="1F1F2CC6" w14:textId="61F724DE" w:rsidR="00BD2BF6" w:rsidRDefault="00A4514E" w:rsidP="00044A13">
            <w:r>
              <w:t>Rýsuji kružnice</w:t>
            </w:r>
            <w:r w:rsidR="004A736C">
              <w:t>, přímky atd.</w:t>
            </w:r>
            <w:r w:rsidR="008814B4">
              <w:t xml:space="preserve"> </w:t>
            </w:r>
            <w:r w:rsidR="008814B4" w:rsidRPr="008814B4">
              <w:rPr>
                <w:b/>
                <w:bCs/>
              </w:rPr>
              <w:t>Měřím, jak rostu.</w:t>
            </w:r>
          </w:p>
        </w:tc>
        <w:tc>
          <w:tcPr>
            <w:tcW w:w="3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6A95" w14:textId="77777777" w:rsidR="00BD2BF6" w:rsidRDefault="00BD2BF6" w:rsidP="00044A13"/>
        </w:tc>
      </w:tr>
      <w:tr w:rsidR="00BD2BF6" w14:paraId="23869ECB" w14:textId="77777777" w:rsidTr="00756DF1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DC64" w14:textId="6F0F422D" w:rsidR="00BD2BF6" w:rsidRDefault="00AB1A02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Prv.</w:t>
            </w:r>
          </w:p>
          <w:p w14:paraId="5AB8AB4F" w14:textId="77777777" w:rsidR="004F46C6" w:rsidRDefault="00BD2BF6" w:rsidP="00044A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Str.</w:t>
            </w:r>
          </w:p>
          <w:p w14:paraId="7A997207" w14:textId="1A43729F" w:rsidR="004F46C6" w:rsidRDefault="004F46C6" w:rsidP="00044A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68–73 </w:t>
            </w:r>
          </w:p>
          <w:p w14:paraId="4A46B5B1" w14:textId="1D2A7F3A" w:rsidR="00BD2BF6" w:rsidRDefault="004F46C6" w:rsidP="004F46C6">
            <w:pPr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>+</w:t>
            </w:r>
            <w:r>
              <w:rPr>
                <w:sz w:val="22"/>
                <w:szCs w:val="22"/>
              </w:rPr>
              <w:t xml:space="preserve"> 32–33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B5DF" w14:textId="77777777" w:rsidR="00A61B93" w:rsidRPr="00BE244D" w:rsidRDefault="00A61B93" w:rsidP="00A61B93">
            <w:r>
              <w:t>O</w:t>
            </w:r>
            <w:r w:rsidRPr="00BE244D">
              <w:t>dmítnutí nepříjemných doteků</w:t>
            </w:r>
          </w:p>
          <w:p w14:paraId="1C01F72B" w14:textId="77777777" w:rsidR="00A61B93" w:rsidRPr="00BE244D" w:rsidRDefault="00A61B93" w:rsidP="00A61B93">
            <w:r>
              <w:t>N</w:t>
            </w:r>
            <w:r w:rsidRPr="00BE244D">
              <w:t>emoci, úrazy, ochrana před slunečním zářením</w:t>
            </w:r>
          </w:p>
          <w:p w14:paraId="1273E738" w14:textId="55ACE467" w:rsidR="00A61B93" w:rsidRPr="00BE244D" w:rsidRDefault="00A61B93" w:rsidP="00A61B93">
            <w:r>
              <w:t>P</w:t>
            </w:r>
            <w:r w:rsidRPr="00BE244D">
              <w:t>rvní pomoc</w:t>
            </w:r>
            <w:r w:rsidR="00C51D49">
              <w:t xml:space="preserve"> – Opakování Slunce</w:t>
            </w:r>
          </w:p>
          <w:p w14:paraId="037A0479" w14:textId="77777777" w:rsidR="00A61B93" w:rsidRDefault="00A61B93" w:rsidP="00A61B93">
            <w:r>
              <w:t>Z</w:t>
            </w:r>
            <w:r w:rsidRPr="00BE244D">
              <w:t>dravá výživa</w:t>
            </w:r>
            <w:r w:rsidRPr="00552A23">
              <w:t>, sestavení jídelníčku</w:t>
            </w:r>
            <w:r>
              <w:t>, péče o zdraví</w:t>
            </w:r>
          </w:p>
          <w:p w14:paraId="398E04BF" w14:textId="65E55CC4" w:rsidR="00BD2BF6" w:rsidRPr="00A61B93" w:rsidRDefault="00A61B93" w:rsidP="00A61B93">
            <w:pPr>
              <w:rPr>
                <w:b/>
              </w:rPr>
            </w:pPr>
            <w:r>
              <w:t>C</w:t>
            </w:r>
            <w:r w:rsidRPr="00552A23">
              <w:t>hování u jídelního stolu</w:t>
            </w:r>
            <w:r w:rsidRPr="00BE244D">
              <w:t xml:space="preserve"> </w:t>
            </w:r>
            <w:r>
              <w:tab/>
            </w:r>
            <w:r>
              <w:tab/>
            </w:r>
          </w:p>
        </w:tc>
        <w:tc>
          <w:tcPr>
            <w:tcW w:w="3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D8EC" w14:textId="77777777" w:rsidR="00BD2BF6" w:rsidRDefault="00BD2BF6" w:rsidP="00044A13"/>
        </w:tc>
      </w:tr>
      <w:tr w:rsidR="00BD2BF6" w14:paraId="0E742D1F" w14:textId="77777777" w:rsidTr="00756DF1">
        <w:trPr>
          <w:trHeight w:val="3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890A" w14:textId="77777777" w:rsidR="00BD2BF6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</w:t>
            </w:r>
          </w:p>
          <w:p w14:paraId="0A4446C9" w14:textId="77777777" w:rsidR="00BD2BF6" w:rsidRPr="000D4204" w:rsidRDefault="00BD2BF6" w:rsidP="00044A1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47A0" w14:textId="77777777" w:rsidR="00BD2BF6" w:rsidRDefault="00A4514E" w:rsidP="00044A13">
            <w:r>
              <w:t>Seznámení s </w:t>
            </w:r>
            <w:r w:rsidRPr="0070173C">
              <w:t>názvy not,</w:t>
            </w:r>
            <w:r w:rsidRPr="005D4B85">
              <w:rPr>
                <w:b/>
              </w:rPr>
              <w:t xml:space="preserve"> </w:t>
            </w:r>
            <w:r>
              <w:t xml:space="preserve">tóny </w:t>
            </w:r>
            <w:r w:rsidR="00DD4443">
              <w:t>vyšší – nižší</w:t>
            </w:r>
            <w:r w:rsidR="004A736C">
              <w:t>.</w:t>
            </w:r>
          </w:p>
          <w:p w14:paraId="67B252F1" w14:textId="52D3B444" w:rsidR="004A736C" w:rsidRDefault="004A736C" w:rsidP="00044A13">
            <w:r>
              <w:t>Zpívám známé písně.</w:t>
            </w:r>
          </w:p>
        </w:tc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CB35" w14:textId="77777777" w:rsidR="00BD2BF6" w:rsidRDefault="00BD2BF6" w:rsidP="00044A13">
            <w:pPr>
              <w:jc w:val="center"/>
            </w:pPr>
            <w:r>
              <w:rPr>
                <w:b/>
                <w:u w:val="single"/>
              </w:rPr>
              <w:t>Dobrovolné domácí úkoly: (</w:t>
            </w:r>
            <w:r>
              <w:t>DDÚ)</w:t>
            </w:r>
          </w:p>
          <w:p w14:paraId="4C0F7DDC" w14:textId="77777777" w:rsidR="001A7ACD" w:rsidRDefault="001A7ACD" w:rsidP="001A7ACD">
            <w:r>
              <w:t xml:space="preserve">Vypíši na formát A5 </w:t>
            </w:r>
          </w:p>
          <w:p w14:paraId="01947A10" w14:textId="0D83276E" w:rsidR="00BD2BF6" w:rsidRPr="001A7ACD" w:rsidRDefault="001A7ACD" w:rsidP="001A7ACD">
            <w:r>
              <w:t xml:space="preserve">všechna podstatná jména z vyjmenovaných slov po B a L, </w:t>
            </w:r>
            <w:r w:rsidR="004A736C">
              <w:t>M</w:t>
            </w:r>
            <w:r>
              <w:t xml:space="preserve"> </w:t>
            </w:r>
          </w:p>
          <w:p w14:paraId="6946BDE4" w14:textId="48CAA5BC" w:rsidR="00BD2BF6" w:rsidRDefault="00BD2BF6" w:rsidP="00044A13">
            <w:r>
              <w:t xml:space="preserve"> </w:t>
            </w:r>
            <w:r w:rsidR="00536E6F">
              <w:t>Sestavím zdravý jídelníček na</w:t>
            </w:r>
            <w:r w:rsidR="004A736C">
              <w:t> </w:t>
            </w:r>
            <w:r w:rsidR="00536E6F">
              <w:t>jeden týden.</w:t>
            </w:r>
          </w:p>
          <w:p w14:paraId="67A3B518" w14:textId="77777777" w:rsidR="000145A2" w:rsidRDefault="001A7ACD" w:rsidP="00044A13">
            <w:r>
              <w:t xml:space="preserve">Ma – Mohu udělat tzv. pentomino – vysvětleno ve škole + na další straně. </w:t>
            </w:r>
          </w:p>
          <w:p w14:paraId="381B6811" w14:textId="2C8D1472" w:rsidR="001A7ACD" w:rsidRDefault="001A7ACD" w:rsidP="00044A13">
            <w:r>
              <w:t>+ další stran</w:t>
            </w:r>
            <w:r w:rsidR="000145A2">
              <w:t>y</w:t>
            </w:r>
            <w:r>
              <w:t xml:space="preserve"> TP.</w:t>
            </w:r>
          </w:p>
        </w:tc>
      </w:tr>
      <w:tr w:rsidR="00BD2BF6" w14:paraId="12C7C18C" w14:textId="77777777" w:rsidTr="00756DF1">
        <w:trPr>
          <w:trHeight w:val="89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4198" w14:textId="365552BA" w:rsidR="00677630" w:rsidRDefault="00677630" w:rsidP="00044A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</w:t>
            </w:r>
          </w:p>
          <w:p w14:paraId="322C8849" w14:textId="77777777" w:rsidR="00DD4443" w:rsidRDefault="00DD4443" w:rsidP="00044A13">
            <w:pPr>
              <w:jc w:val="center"/>
              <w:rPr>
                <w:b/>
                <w:bCs/>
              </w:rPr>
            </w:pPr>
          </w:p>
          <w:p w14:paraId="19F3AE25" w14:textId="607CE365" w:rsidR="00BD2BF6" w:rsidRPr="00AB1A02" w:rsidRDefault="00AB1A02" w:rsidP="00044A13">
            <w:pPr>
              <w:jc w:val="center"/>
              <w:rPr>
                <w:b/>
                <w:bCs/>
              </w:rPr>
            </w:pPr>
            <w:r w:rsidRPr="00AB1A02">
              <w:rPr>
                <w:b/>
                <w:bCs/>
              </w:rPr>
              <w:t>VV a PČ</w:t>
            </w:r>
          </w:p>
          <w:p w14:paraId="346C778A" w14:textId="77777777" w:rsidR="00BD2BF6" w:rsidRDefault="00BD2BF6" w:rsidP="00044A1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14:paraId="5AAA5C00" w14:textId="77777777" w:rsidR="00536E6F" w:rsidRDefault="00536E6F" w:rsidP="00044A13">
            <w:pPr>
              <w:jc w:val="center"/>
              <w:rPr>
                <w:b/>
                <w:sz w:val="28"/>
                <w:szCs w:val="28"/>
              </w:rPr>
            </w:pPr>
          </w:p>
          <w:p w14:paraId="20A64073" w14:textId="77777777" w:rsidR="004A736C" w:rsidRDefault="004A736C" w:rsidP="00044A13">
            <w:pPr>
              <w:jc w:val="center"/>
              <w:rPr>
                <w:b/>
                <w:sz w:val="28"/>
                <w:szCs w:val="28"/>
              </w:rPr>
            </w:pPr>
          </w:p>
          <w:p w14:paraId="4032C884" w14:textId="2EAC3CD3" w:rsidR="00BD2BF6" w:rsidRDefault="00BD2BF6" w:rsidP="00044A13">
            <w:pPr>
              <w:jc w:val="center"/>
            </w:pPr>
            <w:r>
              <w:rPr>
                <w:b/>
                <w:sz w:val="28"/>
                <w:szCs w:val="28"/>
              </w:rPr>
              <w:t>Tv</w:t>
            </w:r>
            <w:r>
              <w:rPr>
                <w:noProof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2FC8" w14:textId="42A09AF7" w:rsidR="00DD4443" w:rsidRPr="003F70F8" w:rsidRDefault="00DD4443" w:rsidP="00DD4443">
            <w:r>
              <w:t>Rozpoznávání svých vybraných osobnostních vlastností – silné stránky – Třídní projekt Zdravíčko</w:t>
            </w:r>
          </w:p>
          <w:p w14:paraId="061903B6" w14:textId="124FE85E" w:rsidR="004A736C" w:rsidRDefault="00DD4443" w:rsidP="00DD4443">
            <w:pPr>
              <w:rPr>
                <w:b/>
                <w:bCs/>
              </w:rPr>
            </w:pPr>
            <w:r>
              <w:t>Pokusy s fotopapíry. Malba ve dvojicích: barvy základní a doplňkové, teplé a studené,</w:t>
            </w:r>
            <w:r w:rsidRPr="007B1E09">
              <w:t xml:space="preserve"> </w:t>
            </w:r>
            <w:r>
              <w:t>míchání barev, zapouštění barev, překrývání barev</w:t>
            </w:r>
            <w:r w:rsidR="00A61B93">
              <w:t xml:space="preserve"> –</w:t>
            </w:r>
            <w:r>
              <w:t xml:space="preserve"> </w:t>
            </w:r>
            <w:r w:rsidR="00C9530C" w:rsidRPr="00A61B93">
              <w:rPr>
                <w:b/>
                <w:bCs/>
              </w:rPr>
              <w:t>chromatografie</w:t>
            </w:r>
            <w:r w:rsidR="00C9530C">
              <w:rPr>
                <w:b/>
                <w:bCs/>
              </w:rPr>
              <w:t xml:space="preserve"> </w:t>
            </w:r>
            <w:r w:rsidR="00C9530C" w:rsidRPr="00A61B93">
              <w:rPr>
                <w:b/>
                <w:bCs/>
              </w:rPr>
              <w:t>– rozklad</w:t>
            </w:r>
            <w:r w:rsidR="00A61B93" w:rsidRPr="00A61B93">
              <w:rPr>
                <w:b/>
                <w:bCs/>
              </w:rPr>
              <w:t xml:space="preserve"> barev</w:t>
            </w:r>
          </w:p>
          <w:p w14:paraId="393E5699" w14:textId="77777777" w:rsidR="004A736C" w:rsidRDefault="004A736C" w:rsidP="00DD4443"/>
          <w:p w14:paraId="7743528E" w14:textId="69CD9E1E" w:rsidR="00BD2BF6" w:rsidRDefault="00536E6F" w:rsidP="00536E6F">
            <w:pPr>
              <w:widowControl w:val="0"/>
              <w:tabs>
                <w:tab w:val="left" w:pos="360"/>
              </w:tabs>
              <w:suppressAutoHyphens/>
            </w:pPr>
            <w:r>
              <w:t>R</w:t>
            </w:r>
            <w:r w:rsidRPr="00224CCC">
              <w:t>ůzné způsoby lokomoce, běh k metě, štafetový běh</w:t>
            </w:r>
            <w:r w:rsidR="004A736C">
              <w:t>, přeskoky přes švihadlo</w:t>
            </w:r>
          </w:p>
        </w:tc>
        <w:tc>
          <w:tcPr>
            <w:tcW w:w="3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31349" w14:textId="77777777" w:rsidR="00BD2BF6" w:rsidRDefault="00BD2BF6" w:rsidP="00044A13"/>
        </w:tc>
      </w:tr>
    </w:tbl>
    <w:p w14:paraId="2D9FF25D" w14:textId="77777777" w:rsidR="00BD2BF6" w:rsidRDefault="00BD2BF6" w:rsidP="00BD2BF6">
      <w:pPr>
        <w:rPr>
          <w:b/>
        </w:rPr>
      </w:pPr>
      <w:r w:rsidRPr="00B80DF4">
        <w:rPr>
          <w:b/>
        </w:rPr>
        <w:t>Mil</w:t>
      </w:r>
      <w:r>
        <w:rPr>
          <w:b/>
        </w:rPr>
        <w:t>í námořníci,</w:t>
      </w:r>
    </w:p>
    <w:p w14:paraId="6C21A815" w14:textId="3B5618BB" w:rsidR="00BD2BF6" w:rsidRDefault="004A736C" w:rsidP="00BD2BF6">
      <w:pPr>
        <w:rPr>
          <w:b/>
        </w:rPr>
      </w:pPr>
      <w:r>
        <w:rPr>
          <w:b/>
        </w:rPr>
        <w:t>nelíbí se mi chování od některých z Vás. Začínáte být hluční o přestávkách, že na Vás musí přicházet vyučující z dozoru. Někte</w:t>
      </w:r>
      <w:r w:rsidR="00C9530C">
        <w:rPr>
          <w:b/>
        </w:rPr>
        <w:t>ří</w:t>
      </w:r>
      <w:r>
        <w:rPr>
          <w:b/>
        </w:rPr>
        <w:t xml:space="preserve"> stále běhají po chodbách</w:t>
      </w:r>
      <w:r w:rsidR="00C9530C">
        <w:rPr>
          <w:b/>
        </w:rPr>
        <w:t xml:space="preserve"> – i když se to nemá</w:t>
      </w:r>
      <w:r w:rsidR="000145A2">
        <w:rPr>
          <w:b/>
        </w:rPr>
        <w:t xml:space="preserve"> </w:t>
      </w:r>
      <w:r w:rsidR="00C9530C">
        <w:rPr>
          <w:b/>
        </w:rPr>
        <w:t>- hrozí uklouznutí a následně úraz. Uvítala bych, kdyby se to už neopakovalo.</w:t>
      </w:r>
    </w:p>
    <w:p w14:paraId="7545B7AF" w14:textId="77777777" w:rsidR="00C9530C" w:rsidRDefault="00C9530C" w:rsidP="00BD2BF6">
      <w:pPr>
        <w:rPr>
          <w:b/>
        </w:rPr>
      </w:pPr>
    </w:p>
    <w:p w14:paraId="610858D5" w14:textId="3D981692" w:rsidR="00C9530C" w:rsidRDefault="00C9530C" w:rsidP="00BD2BF6">
      <w:pPr>
        <w:rPr>
          <w:b/>
        </w:rPr>
      </w:pPr>
      <w:r>
        <w:rPr>
          <w:b/>
        </w:rPr>
        <w:tab/>
        <w:t>V úterý 24. 2. jdeme ve 4. vyučovací hodině do třídy VII. A, kde nás čeká program Oáza. Doufám, že se budete chovat slušně.</w:t>
      </w:r>
    </w:p>
    <w:p w14:paraId="237F3319" w14:textId="484CDEE7" w:rsidR="00FE1C89" w:rsidRDefault="00FE1C89" w:rsidP="00BD2BF6">
      <w:pPr>
        <w:rPr>
          <w:b/>
        </w:rPr>
      </w:pPr>
      <w:r>
        <w:rPr>
          <w:b/>
          <w:bCs/>
        </w:rPr>
        <w:t>P</w:t>
      </w:r>
      <w:r w:rsidRPr="00FE1C89">
        <w:rPr>
          <w:b/>
          <w:bCs/>
        </w:rPr>
        <w:t>rojekt Oáz</w:t>
      </w:r>
      <w:r>
        <w:rPr>
          <w:b/>
          <w:bCs/>
        </w:rPr>
        <w:t>a</w:t>
      </w:r>
      <w:r w:rsidRPr="00FE1C89">
        <w:rPr>
          <w:b/>
          <w:bCs/>
        </w:rPr>
        <w:t xml:space="preserve"> na českých školách je zaměřen na podporu duševní pohody a osobnostního rozvoje jako součást efektivní prevence, jehož cílem je umožnit dětem zážitek ztišení, vést je k sebeuvědomění a k sebereflexi. </w:t>
      </w:r>
      <w:r w:rsidRPr="00FE1C89">
        <w:rPr>
          <w:b/>
        </w:rPr>
        <w:t>Více o Oáze na  </w:t>
      </w:r>
      <w:hyperlink r:id="rId6" w:tgtFrame="_blank" w:tooltip="https://pavucina.net/prevence/oaza/" w:history="1">
        <w:r w:rsidRPr="00FE1C89">
          <w:rPr>
            <w:rStyle w:val="Hypertextovodkaz"/>
            <w:b/>
          </w:rPr>
          <w:t>webu</w:t>
        </w:r>
      </w:hyperlink>
      <w:r w:rsidRPr="00FE1C89">
        <w:rPr>
          <w:b/>
        </w:rPr>
        <w:t> nebo na stránkách organizace </w:t>
      </w:r>
      <w:hyperlink r:id="rId7" w:tgtFrame="_blank" w:tooltip="https://www.hope4kids.cz/oazy/" w:history="1">
        <w:r w:rsidRPr="00FE1C89">
          <w:rPr>
            <w:rStyle w:val="Hypertextovodkaz"/>
            <w:b/>
          </w:rPr>
          <w:t>Hope4Kids</w:t>
        </w:r>
      </w:hyperlink>
      <w:r w:rsidRPr="00FE1C89">
        <w:rPr>
          <w:b/>
        </w:rPr>
        <w:t>.</w:t>
      </w:r>
    </w:p>
    <w:p w14:paraId="623A26B6" w14:textId="77777777" w:rsidR="00BD2BF6" w:rsidRDefault="00BD2BF6" w:rsidP="00BD2BF6">
      <w:pPr>
        <w:rPr>
          <w:b/>
        </w:rPr>
      </w:pPr>
    </w:p>
    <w:p w14:paraId="6BEC0256" w14:textId="5BDBB983" w:rsidR="00BD2BF6" w:rsidRDefault="000145A2" w:rsidP="00BD2BF6">
      <w:pPr>
        <w:rPr>
          <w:b/>
        </w:rPr>
      </w:pPr>
      <w:r>
        <w:rPr>
          <w:b/>
        </w:rPr>
        <w:tab/>
        <w:t>Celý týden budeme skákat přes švihadlo</w:t>
      </w:r>
      <w:r w:rsidR="00FE1C89">
        <w:rPr>
          <w:b/>
        </w:rPr>
        <w:t xml:space="preserve"> i  ve třídě, popř. na chodbě</w:t>
      </w:r>
      <w:r>
        <w:rPr>
          <w:b/>
        </w:rPr>
        <w:t>.</w:t>
      </w:r>
    </w:p>
    <w:p w14:paraId="6A6CC16F" w14:textId="77777777" w:rsidR="000145A2" w:rsidRDefault="000145A2" w:rsidP="00BD2BF6">
      <w:pPr>
        <w:rPr>
          <w:b/>
        </w:rPr>
      </w:pPr>
    </w:p>
    <w:p w14:paraId="58227E7F" w14:textId="3AAF4A91" w:rsidR="001A7ACD" w:rsidRDefault="00BD2BF6" w:rsidP="00BD2BF6">
      <w:pPr>
        <w:ind w:firstLine="708"/>
      </w:pPr>
      <w:r>
        <w:t>Přeji pohodový týden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Libuše Smreková</w:t>
      </w:r>
    </w:p>
    <w:p w14:paraId="71CC6461" w14:textId="77777777" w:rsidR="001A7ACD" w:rsidRDefault="001A7ACD">
      <w:pPr>
        <w:spacing w:after="200" w:line="276" w:lineRule="auto"/>
      </w:pPr>
      <w:r>
        <w:br w:type="page"/>
      </w:r>
    </w:p>
    <w:p w14:paraId="7B4C56EA" w14:textId="77777777" w:rsidR="00BD2BF6" w:rsidRDefault="00BD2BF6" w:rsidP="00BD2BF6">
      <w:pPr>
        <w:ind w:firstLine="708"/>
      </w:pPr>
    </w:p>
    <w:p w14:paraId="64C8F4F9" w14:textId="77777777" w:rsidR="001A7ACD" w:rsidRDefault="001A7ACD" w:rsidP="00BD2BF6">
      <w:pPr>
        <w:ind w:firstLine="708"/>
      </w:pPr>
    </w:p>
    <w:p w14:paraId="7FBB5DD8" w14:textId="77777777" w:rsidR="001A7ACD" w:rsidRDefault="001A7ACD" w:rsidP="001A7ACD">
      <w:pPr>
        <w:rPr>
          <w:noProof/>
        </w:rPr>
      </w:pPr>
    </w:p>
    <w:p w14:paraId="520C35C2" w14:textId="09400FA5" w:rsidR="00C9530C" w:rsidRDefault="001A7ACD" w:rsidP="001A7ACD">
      <w:pPr>
        <w:ind w:firstLine="708"/>
        <w:rPr>
          <w:noProof/>
        </w:rPr>
      </w:pPr>
      <w:r>
        <w:rPr>
          <w:noProof/>
        </w:rPr>
        <w:t xml:space="preserve">Pentomino – Zkusím ze čtverečkovaného papíru  nastříhat jednotlivé tvary, které </w:t>
      </w:r>
      <w:r w:rsidRPr="00046BC7">
        <w:rPr>
          <w:b/>
          <w:noProof/>
        </w:rPr>
        <w:t>se budou skládat vždy z pěti čtverečků</w:t>
      </w:r>
      <w:r>
        <w:rPr>
          <w:noProof/>
        </w:rPr>
        <w:t xml:space="preserve"> (proto pentomino) – každý čtvereček - rozměr 1x1 centimetr, takže celkový obsah každého obrazce vždy 5 čtverečků. Jednotlivé čtverečky se mohou dotýkat dalšího čtverečku pouze stranou nikoli jen růžkem. (Jeden čtvereček, když je např. uprostřed, se může dotýkat třeba i čtyř dalších čtverečků.) Kolik takových obrazců mohu dostat. Pozor na stejné jen otočené či pootočené tvary. Doporučuji papír podlepit výkresem či lepenkou.</w:t>
      </w:r>
    </w:p>
    <w:p w14:paraId="7E020AC8" w14:textId="77777777" w:rsidR="00C9530C" w:rsidRDefault="00C9530C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14:paraId="635968B4" w14:textId="77777777" w:rsidR="001A7ACD" w:rsidRDefault="001A7ACD" w:rsidP="001A7ACD">
      <w:pPr>
        <w:ind w:firstLine="708"/>
        <w:rPr>
          <w:noProof/>
        </w:rPr>
      </w:pPr>
    </w:p>
    <w:p w14:paraId="41288095" w14:textId="77777777" w:rsidR="00C9530C" w:rsidRDefault="00C9530C" w:rsidP="001A7ACD">
      <w:pPr>
        <w:ind w:firstLine="708"/>
        <w:rPr>
          <w:noProof/>
        </w:rPr>
      </w:pPr>
    </w:p>
    <w:p w14:paraId="4066A415" w14:textId="20A3D3D0" w:rsidR="00C9530C" w:rsidRDefault="00C9530C" w:rsidP="00C9530C">
      <w:pPr>
        <w:rPr>
          <w:noProof/>
        </w:rPr>
      </w:pPr>
      <w:r>
        <w:rPr>
          <w:noProof/>
        </w:rPr>
        <w:drawing>
          <wp:inline distT="0" distB="0" distL="0" distR="0" wp14:anchorId="54C23950" wp14:editId="74963F64">
            <wp:extent cx="5941060" cy="7543800"/>
            <wp:effectExtent l="0" t="0" r="2540" b="0"/>
            <wp:docPr id="886332880" name="Obrázek 1" descr="Bystré počítání 1. díl – pracovní sešit k učebnici Matemat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ystré počítání 1. díl – pracovní sešit k učebnici Matematika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5" b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4952A" w14:textId="30843359" w:rsidR="00623EB0" w:rsidRDefault="00623EB0">
      <w:pPr>
        <w:spacing w:after="200" w:line="276" w:lineRule="auto"/>
      </w:pPr>
      <w:r>
        <w:br w:type="page"/>
      </w:r>
    </w:p>
    <w:p w14:paraId="5AB2B4EC" w14:textId="77777777" w:rsidR="001A7ACD" w:rsidRDefault="001A7ACD" w:rsidP="00BD2BF6">
      <w:pPr>
        <w:ind w:firstLine="708"/>
      </w:pPr>
    </w:p>
    <w:p w14:paraId="16F571B4" w14:textId="77777777" w:rsidR="00623EB0" w:rsidRDefault="00623EB0" w:rsidP="00BD2BF6">
      <w:pPr>
        <w:ind w:firstLine="708"/>
      </w:pPr>
    </w:p>
    <w:p w14:paraId="284FE3B1" w14:textId="3F199546" w:rsidR="00623EB0" w:rsidRDefault="00623EB0" w:rsidP="00623EB0">
      <w:r>
        <w:rPr>
          <w:noProof/>
        </w:rPr>
        <w:drawing>
          <wp:inline distT="0" distB="0" distL="0" distR="0" wp14:anchorId="7CD71C5A" wp14:editId="3BB7A3A8">
            <wp:extent cx="5941060" cy="7650480"/>
            <wp:effectExtent l="0" t="0" r="2540" b="7620"/>
            <wp:docPr id="187927620" name="Obrázek 2" descr="Bystré počítání 1. díl – pracovní sešit k učebnici Matemat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ystré počítání 1. díl – pracovní sešit k učebnici Matematika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2843D" w14:textId="77777777" w:rsidR="007127A5" w:rsidRDefault="007127A5" w:rsidP="00623EB0"/>
    <w:p w14:paraId="2A42F6B4" w14:textId="059368F2" w:rsidR="007127A5" w:rsidRPr="007127A5" w:rsidRDefault="007127A5" w:rsidP="00623EB0">
      <w:pPr>
        <w:rPr>
          <w:b/>
          <w:bCs/>
        </w:rPr>
      </w:pPr>
      <w:r w:rsidRPr="007127A5">
        <w:rPr>
          <w:b/>
          <w:bCs/>
        </w:rPr>
        <w:t>Výsledek není na stránce 47 – máme jiné učebnice.</w:t>
      </w:r>
    </w:p>
    <w:p w14:paraId="5380878E" w14:textId="77777777" w:rsidR="00623EB0" w:rsidRDefault="00623EB0">
      <w:pPr>
        <w:spacing w:after="200" w:line="276" w:lineRule="auto"/>
      </w:pPr>
      <w:r>
        <w:br w:type="page"/>
      </w:r>
    </w:p>
    <w:p w14:paraId="0A7958DD" w14:textId="77777777" w:rsidR="00623EB0" w:rsidRDefault="00623EB0">
      <w:pPr>
        <w:spacing w:after="200" w:line="276" w:lineRule="auto"/>
      </w:pPr>
    </w:p>
    <w:p w14:paraId="3DCB5E41" w14:textId="77777777" w:rsidR="00623EB0" w:rsidRDefault="00623EB0">
      <w:pPr>
        <w:spacing w:after="200" w:line="276" w:lineRule="auto"/>
      </w:pPr>
    </w:p>
    <w:p w14:paraId="1928CD4C" w14:textId="77777777" w:rsidR="00623EB0" w:rsidRDefault="00623EB0">
      <w:pPr>
        <w:spacing w:after="200" w:line="276" w:lineRule="auto"/>
      </w:pPr>
    </w:p>
    <w:p w14:paraId="35D4C86C" w14:textId="5001B522" w:rsidR="00AF3C7D" w:rsidRPr="00623EB0" w:rsidRDefault="00623EB0" w:rsidP="00623EB0">
      <w:r>
        <w:rPr>
          <w:noProof/>
        </w:rPr>
        <w:drawing>
          <wp:inline distT="0" distB="0" distL="0" distR="0" wp14:anchorId="6C579E72" wp14:editId="517A620B">
            <wp:extent cx="5941060" cy="3239770"/>
            <wp:effectExtent l="0" t="0" r="2540" b="0"/>
            <wp:docPr id="2091353745" name="Obrázek 3" descr="Pracovní list – procvičování vzoru podstatných j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covní list – procvičování vzoru podstatných jm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C7D" w:rsidRPr="00623EB0" w:rsidSect="00DE260D">
      <w:pgSz w:w="11906" w:h="16838"/>
      <w:pgMar w:top="709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arSymbol">
    <w:altName w:val="Segoe UI Symbol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10745E71"/>
    <w:multiLevelType w:val="multilevel"/>
    <w:tmpl w:val="BD0601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DD7AAA"/>
    <w:multiLevelType w:val="hybridMultilevel"/>
    <w:tmpl w:val="DBC82A6C"/>
    <w:lvl w:ilvl="0" w:tplc="BFFE18C6">
      <w:start w:val="1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366D25D8"/>
    <w:multiLevelType w:val="hybridMultilevel"/>
    <w:tmpl w:val="1FC29D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B42433"/>
    <w:multiLevelType w:val="hybridMultilevel"/>
    <w:tmpl w:val="DE1A3AC6"/>
    <w:lvl w:ilvl="0" w:tplc="0405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5" w15:restartNumberingAfterBreak="0">
    <w:nsid w:val="5ABC2C02"/>
    <w:multiLevelType w:val="hybridMultilevel"/>
    <w:tmpl w:val="B524D820"/>
    <w:lvl w:ilvl="0" w:tplc="D384FC2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5E801F19"/>
    <w:multiLevelType w:val="hybridMultilevel"/>
    <w:tmpl w:val="857EBBD8"/>
    <w:lvl w:ilvl="0" w:tplc="A2541D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1" w:tplc="0405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  <w:b/>
      </w:rPr>
    </w:lvl>
    <w:lvl w:ilvl="4" w:tplc="0405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 w16cid:durableId="698166037">
    <w:abstractNumId w:val="5"/>
  </w:num>
  <w:num w:numId="2" w16cid:durableId="1403153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25235518">
    <w:abstractNumId w:val="2"/>
  </w:num>
  <w:num w:numId="4" w16cid:durableId="1612740741">
    <w:abstractNumId w:val="1"/>
  </w:num>
  <w:num w:numId="5" w16cid:durableId="1687826368">
    <w:abstractNumId w:val="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97694677">
    <w:abstractNumId w:val="6"/>
  </w:num>
  <w:num w:numId="7" w16cid:durableId="1342925701">
    <w:abstractNumId w:val="4"/>
  </w:num>
  <w:num w:numId="8" w16cid:durableId="2063169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71B"/>
    <w:rsid w:val="000145A2"/>
    <w:rsid w:val="00047581"/>
    <w:rsid w:val="00090107"/>
    <w:rsid w:val="000C4001"/>
    <w:rsid w:val="000D4204"/>
    <w:rsid w:val="00145638"/>
    <w:rsid w:val="001A7ACD"/>
    <w:rsid w:val="001F079E"/>
    <w:rsid w:val="00210B2F"/>
    <w:rsid w:val="00214D43"/>
    <w:rsid w:val="00215458"/>
    <w:rsid w:val="0024169D"/>
    <w:rsid w:val="002465E2"/>
    <w:rsid w:val="002C6673"/>
    <w:rsid w:val="0035671B"/>
    <w:rsid w:val="003A0F46"/>
    <w:rsid w:val="003F6174"/>
    <w:rsid w:val="004A736C"/>
    <w:rsid w:val="004F0397"/>
    <w:rsid w:val="004F46C6"/>
    <w:rsid w:val="005229AB"/>
    <w:rsid w:val="00536E6F"/>
    <w:rsid w:val="005B79A7"/>
    <w:rsid w:val="005C07FA"/>
    <w:rsid w:val="005D0CA4"/>
    <w:rsid w:val="005D167D"/>
    <w:rsid w:val="005E2EDA"/>
    <w:rsid w:val="00623EB0"/>
    <w:rsid w:val="00625C21"/>
    <w:rsid w:val="006541C2"/>
    <w:rsid w:val="00677630"/>
    <w:rsid w:val="007127A5"/>
    <w:rsid w:val="00723700"/>
    <w:rsid w:val="0073762A"/>
    <w:rsid w:val="00756DF1"/>
    <w:rsid w:val="007D35E2"/>
    <w:rsid w:val="007D577E"/>
    <w:rsid w:val="007E54FD"/>
    <w:rsid w:val="0083205E"/>
    <w:rsid w:val="00833B11"/>
    <w:rsid w:val="008506E4"/>
    <w:rsid w:val="008814B4"/>
    <w:rsid w:val="00894BB9"/>
    <w:rsid w:val="008A59FD"/>
    <w:rsid w:val="00900740"/>
    <w:rsid w:val="00920265"/>
    <w:rsid w:val="00984DE1"/>
    <w:rsid w:val="00991E73"/>
    <w:rsid w:val="009B7EE3"/>
    <w:rsid w:val="009D20D9"/>
    <w:rsid w:val="00A201AB"/>
    <w:rsid w:val="00A37610"/>
    <w:rsid w:val="00A4514E"/>
    <w:rsid w:val="00A45C04"/>
    <w:rsid w:val="00A61B93"/>
    <w:rsid w:val="00A63C89"/>
    <w:rsid w:val="00AB1A02"/>
    <w:rsid w:val="00AC39CD"/>
    <w:rsid w:val="00AF3C7D"/>
    <w:rsid w:val="00B11F60"/>
    <w:rsid w:val="00B14EF4"/>
    <w:rsid w:val="00B6079D"/>
    <w:rsid w:val="00BA63F1"/>
    <w:rsid w:val="00BC7426"/>
    <w:rsid w:val="00BD2BF6"/>
    <w:rsid w:val="00C06096"/>
    <w:rsid w:val="00C51D49"/>
    <w:rsid w:val="00C9530C"/>
    <w:rsid w:val="00CA7927"/>
    <w:rsid w:val="00D21CB5"/>
    <w:rsid w:val="00D22E3F"/>
    <w:rsid w:val="00D263FA"/>
    <w:rsid w:val="00D430CA"/>
    <w:rsid w:val="00D718F2"/>
    <w:rsid w:val="00D846DC"/>
    <w:rsid w:val="00DD4443"/>
    <w:rsid w:val="00DE260D"/>
    <w:rsid w:val="00DE4D05"/>
    <w:rsid w:val="00E069C5"/>
    <w:rsid w:val="00E31989"/>
    <w:rsid w:val="00E4441E"/>
    <w:rsid w:val="00E83AFD"/>
    <w:rsid w:val="00EF7AC1"/>
    <w:rsid w:val="00F101D0"/>
    <w:rsid w:val="00F24EFB"/>
    <w:rsid w:val="00F6627A"/>
    <w:rsid w:val="00F83CB9"/>
    <w:rsid w:val="00FA4A60"/>
    <w:rsid w:val="00FD3ABE"/>
    <w:rsid w:val="00FD41C8"/>
    <w:rsid w:val="00FE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BDF46"/>
  <w15:docId w15:val="{0B1254E2-3E4A-45AC-84CA-BB3B46F9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5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56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456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63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E260D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E1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hope4kids.cz/oazy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vucina.net/prevence/oaza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498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Libi</dc:creator>
  <cp:lastModifiedBy>Libuše</cp:lastModifiedBy>
  <cp:revision>21</cp:revision>
  <dcterms:created xsi:type="dcterms:W3CDTF">2022-09-10T20:52:00Z</dcterms:created>
  <dcterms:modified xsi:type="dcterms:W3CDTF">2026-02-22T14:41:00Z</dcterms:modified>
</cp:coreProperties>
</file>