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CFEFA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1748D636" wp14:editId="604E82A6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E7B9C" w14:textId="77777777" w:rsidR="00FD3ABE" w:rsidRDefault="00FD3ABE" w:rsidP="00894BB9">
      <w:pPr>
        <w:ind w:left="2832" w:firstLine="708"/>
        <w:rPr>
          <w:b/>
        </w:rPr>
      </w:pPr>
    </w:p>
    <w:p w14:paraId="1F88F1C1" w14:textId="77777777" w:rsidR="00FD3ABE" w:rsidRDefault="00FD3ABE" w:rsidP="00FD3ABE">
      <w:pPr>
        <w:ind w:left="2832" w:firstLine="708"/>
        <w:rPr>
          <w:b/>
        </w:rPr>
      </w:pPr>
    </w:p>
    <w:p w14:paraId="63AF4A1C" w14:textId="77777777" w:rsidR="00FD3ABE" w:rsidRDefault="00FD3ABE" w:rsidP="00FD3ABE">
      <w:pPr>
        <w:ind w:left="2832" w:firstLine="708"/>
        <w:rPr>
          <w:b/>
        </w:rPr>
      </w:pPr>
    </w:p>
    <w:p w14:paraId="56BAFB92" w14:textId="77777777" w:rsidR="00FD3ABE" w:rsidRDefault="00FD3ABE" w:rsidP="00FD3ABE">
      <w:pPr>
        <w:jc w:val="center"/>
        <w:rPr>
          <w:b/>
        </w:rPr>
      </w:pPr>
    </w:p>
    <w:p w14:paraId="5E52035A" w14:textId="77777777" w:rsidR="00FD3ABE" w:rsidRDefault="00FD3ABE" w:rsidP="00FD3ABE">
      <w:pPr>
        <w:rPr>
          <w:b/>
        </w:rPr>
      </w:pPr>
    </w:p>
    <w:p w14:paraId="0B578271" w14:textId="29120C89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627319">
        <w:rPr>
          <w:b/>
        </w:rPr>
        <w:t>31</w:t>
      </w:r>
      <w:r w:rsidR="007C1C03">
        <w:rPr>
          <w:b/>
        </w:rPr>
        <w:t xml:space="preserve">. 10. </w:t>
      </w:r>
      <w:r>
        <w:rPr>
          <w:b/>
        </w:rPr>
        <w:t>d</w:t>
      </w:r>
      <w:r w:rsidR="00B30103">
        <w:rPr>
          <w:b/>
        </w:rPr>
        <w:t xml:space="preserve">o </w:t>
      </w:r>
      <w:r w:rsidR="00627319">
        <w:rPr>
          <w:b/>
        </w:rPr>
        <w:t>1</w:t>
      </w:r>
      <w:r w:rsidR="007C1C03">
        <w:rPr>
          <w:b/>
        </w:rPr>
        <w:t xml:space="preserve">. 11. </w:t>
      </w:r>
      <w:r w:rsidR="00B30103">
        <w:rPr>
          <w:b/>
        </w:rPr>
        <w:t>202</w:t>
      </w:r>
      <w:r w:rsidR="00627319">
        <w:rPr>
          <w:b/>
        </w:rPr>
        <w:t>4</w:t>
      </w:r>
    </w:p>
    <w:p w14:paraId="3733EE5C" w14:textId="77777777" w:rsidR="00894BB9" w:rsidRDefault="00894BB9" w:rsidP="00FD3ABE">
      <w:pPr>
        <w:rPr>
          <w:b/>
        </w:rPr>
      </w:pPr>
    </w:p>
    <w:p w14:paraId="5E4C19EF" w14:textId="77777777" w:rsidR="00894BB9" w:rsidRDefault="00894BB9" w:rsidP="00FD3ABE">
      <w:pPr>
        <w:rPr>
          <w:b/>
        </w:rPr>
      </w:pPr>
    </w:p>
    <w:p w14:paraId="288BCFD9" w14:textId="77777777" w:rsidR="00FD3ABE" w:rsidRDefault="00FD3ABE" w:rsidP="00FD3ABE">
      <w:pPr>
        <w:rPr>
          <w:b/>
        </w:rPr>
      </w:pPr>
    </w:p>
    <w:p w14:paraId="16B19280" w14:textId="77777777" w:rsidR="00E83AFD" w:rsidRDefault="00E83AFD" w:rsidP="00E83AFD">
      <w:pPr>
        <w:rPr>
          <w:b/>
        </w:rPr>
      </w:pPr>
    </w:p>
    <w:p w14:paraId="354DE3BC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663"/>
        <w:gridCol w:w="2743"/>
      </w:tblGrid>
      <w:tr w:rsidR="00145638" w14:paraId="06D750BF" w14:textId="77777777" w:rsidTr="00C11E84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5B9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467EE631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0D51B12F" w14:textId="77777777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3016A9">
              <w:rPr>
                <w:sz w:val="22"/>
                <w:szCs w:val="22"/>
              </w:rPr>
              <w:t>31</w:t>
            </w:r>
          </w:p>
          <w:p w14:paraId="12070137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31C643BE" w14:textId="6C17505D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3016A9">
              <w:t>1</w:t>
            </w:r>
            <w:r w:rsidR="00627319"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2AC" w14:textId="77777777" w:rsidR="00B30FF4" w:rsidRDefault="00DE4D05" w:rsidP="00DB4315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7C1C03" w:rsidRPr="00DB4315">
              <w:t>Vypráví</w:t>
            </w:r>
            <w:r w:rsidR="00B30FF4">
              <w:t>m</w:t>
            </w:r>
            <w:r w:rsidR="007C1C03" w:rsidRPr="00DB4315">
              <w:t xml:space="preserve"> podle obrázkové osnovy</w:t>
            </w:r>
            <w:r w:rsidR="00B30FF4">
              <w:t>, zapisuji</w:t>
            </w:r>
            <w:r w:rsidR="00DB4315">
              <w:t xml:space="preserve"> odstavce</w:t>
            </w:r>
            <w:r w:rsidR="00B30FF4">
              <w:t>.</w:t>
            </w:r>
          </w:p>
          <w:p w14:paraId="0B6A6160" w14:textId="33EA0FCA" w:rsidR="003016A9" w:rsidRDefault="00145638" w:rsidP="003016A9">
            <w:pPr>
              <w:rPr>
                <w:b/>
              </w:rPr>
            </w:pPr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B30FF4">
              <w:t>Opakuji</w:t>
            </w:r>
            <w:r w:rsidR="007C1C03">
              <w:t xml:space="preserve"> slovní druhy</w:t>
            </w:r>
            <w:r w:rsidR="00B30FF4">
              <w:t xml:space="preserve"> a pravopis shody podmětu a přísudku</w:t>
            </w:r>
            <w:r w:rsidR="00EE2475">
              <w:t>.</w:t>
            </w:r>
            <w:r w:rsidR="00B30FF4">
              <w:t xml:space="preserve"> </w:t>
            </w:r>
            <w:r w:rsidR="00EE2475">
              <w:t>Procvičuji</w:t>
            </w:r>
            <w:r w:rsidR="00B30FF4">
              <w:t> </w:t>
            </w:r>
            <w:r w:rsidR="00B30FF4" w:rsidRPr="00B30FF4">
              <w:t>vzor</w:t>
            </w:r>
            <w:r w:rsidR="00EE2475">
              <w:t xml:space="preserve">y </w:t>
            </w:r>
            <w:r w:rsidR="00B30FF4">
              <w:t xml:space="preserve">podstatných jmen. </w:t>
            </w:r>
          </w:p>
          <w:p w14:paraId="0B265EE5" w14:textId="282F2824" w:rsidR="003016A9" w:rsidRPr="00EE2475" w:rsidRDefault="00EE2475" w:rsidP="003016A9">
            <w:pPr>
              <w:rPr>
                <w:bCs/>
              </w:rPr>
            </w:pPr>
            <w:r>
              <w:rPr>
                <w:bCs/>
              </w:rPr>
              <w:t>Učím se správnému psaní</w:t>
            </w:r>
            <w:r w:rsidRPr="00EE2475">
              <w:rPr>
                <w:bCs/>
              </w:rPr>
              <w:t xml:space="preserve"> předlož</w:t>
            </w:r>
            <w:r>
              <w:rPr>
                <w:bCs/>
              </w:rPr>
              <w:t>ek</w:t>
            </w:r>
            <w:r w:rsidRPr="00EE2475">
              <w:rPr>
                <w:bCs/>
              </w:rPr>
              <w:t xml:space="preserve"> a předpon.</w:t>
            </w:r>
          </w:p>
          <w:p w14:paraId="5A132173" w14:textId="77777777" w:rsidR="007C1C03" w:rsidRDefault="003016A9" w:rsidP="003016A9">
            <w:pPr>
              <w:rPr>
                <w:b/>
              </w:rPr>
            </w:pPr>
            <w:r w:rsidRPr="003016A9">
              <w:rPr>
                <w:b/>
              </w:rPr>
              <w:t xml:space="preserve"> Příští týden test ze stránky 32</w:t>
            </w:r>
            <w:r w:rsidR="00F020D8">
              <w:rPr>
                <w:b/>
              </w:rPr>
              <w:t xml:space="preserve"> v učebnici</w:t>
            </w:r>
            <w:r w:rsidR="00B30FF4" w:rsidRPr="003016A9">
              <w:rPr>
                <w:b/>
              </w:rPr>
              <w:t>.</w:t>
            </w:r>
          </w:p>
          <w:p w14:paraId="2AF723B4" w14:textId="77777777" w:rsidR="003016A9" w:rsidRPr="003016A9" w:rsidRDefault="003016A9" w:rsidP="003016A9">
            <w:pPr>
              <w:rPr>
                <w:b/>
              </w:rPr>
            </w:pPr>
          </w:p>
          <w:p w14:paraId="66216B95" w14:textId="77777777"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B30FF4">
              <w:t>- P</w:t>
            </w:r>
            <w:r w:rsidR="007C1C03">
              <w:t>rocvičuj</w:t>
            </w:r>
            <w:r w:rsidR="00B30FF4">
              <w:t>i</w:t>
            </w:r>
            <w:r w:rsidR="007C1C03">
              <w:t xml:space="preserve"> čtení (intonace, přízvuk, tempo), pracuj</w:t>
            </w:r>
            <w:r w:rsidR="00B30FF4">
              <w:t>i s dechem, prezentuji referát o přečtené</w:t>
            </w:r>
            <w:r w:rsidR="007C1C03">
              <w:t xml:space="preserve"> knize</w:t>
            </w:r>
            <w:r w:rsidR="00B30FF4">
              <w:t>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000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63BD76EA" w14:textId="77777777" w:rsidR="00145638" w:rsidRDefault="00145638" w:rsidP="005D3F57">
            <w:pPr>
              <w:rPr>
                <w:color w:val="000000"/>
              </w:rPr>
            </w:pPr>
          </w:p>
          <w:p w14:paraId="7687E3D1" w14:textId="6F6CD600" w:rsidR="00404CF0" w:rsidRDefault="00404CF0" w:rsidP="00404CF0">
            <w:pPr>
              <w:rPr>
                <w:b/>
              </w:rPr>
            </w:pPr>
            <w:r>
              <w:t xml:space="preserve">ČJ – </w:t>
            </w:r>
          </w:p>
          <w:p w14:paraId="563BCFF2" w14:textId="053CBE2D" w:rsidR="00404CF0" w:rsidRDefault="009B6E35" w:rsidP="009B6E35">
            <w:r w:rsidRPr="00815B6C">
              <w:rPr>
                <w:b/>
              </w:rPr>
              <w:t>Prezentuji ref</w:t>
            </w:r>
            <w:r w:rsidR="00C11E84">
              <w:rPr>
                <w:b/>
              </w:rPr>
              <w:t xml:space="preserve">erát o přečtené knize –- </w:t>
            </w:r>
            <w:r w:rsidR="00C11E84" w:rsidRPr="00C11E84">
              <w:t>d</w:t>
            </w:r>
            <w:r>
              <w:t>le</w:t>
            </w:r>
            <w:r w:rsidR="00627319">
              <w:t> </w:t>
            </w:r>
            <w:r>
              <w:t>rozpisu</w:t>
            </w:r>
            <w:r w:rsidR="00C11E84">
              <w:t>.</w:t>
            </w:r>
          </w:p>
          <w:p w14:paraId="4FA55D0A" w14:textId="77777777" w:rsidR="003016A9" w:rsidRDefault="003016A9" w:rsidP="009B6E35"/>
          <w:p w14:paraId="15EF3894" w14:textId="77777777" w:rsidR="00C11E84" w:rsidRDefault="00404CF0" w:rsidP="00404CF0">
            <w:r>
              <w:t xml:space="preserve">V čítance čtu </w:t>
            </w:r>
          </w:p>
          <w:p w14:paraId="155A477B" w14:textId="77777777" w:rsidR="00C11E84" w:rsidRDefault="00404CF0" w:rsidP="00404CF0">
            <w:r>
              <w:t xml:space="preserve">do strany </w:t>
            </w:r>
            <w:r w:rsidR="003016A9">
              <w:t>43</w:t>
            </w:r>
            <w:r w:rsidRPr="00404CF0">
              <w:rPr>
                <w:color w:val="FF0000"/>
              </w:rPr>
              <w:t xml:space="preserve"> </w:t>
            </w:r>
            <w:r>
              <w:t>včetně</w:t>
            </w:r>
            <w:r w:rsidR="003016A9">
              <w:t xml:space="preserve"> </w:t>
            </w:r>
          </w:p>
          <w:p w14:paraId="4374F8A0" w14:textId="77777777" w:rsidR="00404CF0" w:rsidRDefault="00C11E84" w:rsidP="00404CF0">
            <w:r>
              <w:t>bez </w:t>
            </w:r>
            <w:r w:rsidR="003016A9">
              <w:t>psaní.</w:t>
            </w:r>
          </w:p>
          <w:p w14:paraId="7972DBC7" w14:textId="77777777" w:rsidR="00C11E84" w:rsidRDefault="00C11E84" w:rsidP="00404CF0"/>
          <w:p w14:paraId="5E24D493" w14:textId="5EE8440E" w:rsidR="000D4204" w:rsidRDefault="00815135" w:rsidP="005D3F57">
            <w:r>
              <w:t>V pátek ke kontrole odevzdám pracovní sešit</w:t>
            </w:r>
          </w:p>
          <w:p w14:paraId="61A5C912" w14:textId="4C879B52" w:rsidR="00815135" w:rsidRDefault="00815135" w:rsidP="005D3F57">
            <w:r>
              <w:t xml:space="preserve">do ČJ, kde </w:t>
            </w:r>
            <w:r w:rsidR="00BB4D8B">
              <w:t>to budu mít doplněno do stránky 17.</w:t>
            </w:r>
          </w:p>
          <w:p w14:paraId="3B3BF94A" w14:textId="4496F495" w:rsidR="00D23E8F" w:rsidRDefault="00B30FF4" w:rsidP="003016A9">
            <w:r>
              <w:t xml:space="preserve"> </w:t>
            </w:r>
          </w:p>
        </w:tc>
      </w:tr>
      <w:tr w:rsidR="00E83AFD" w14:paraId="7FED1C0F" w14:textId="77777777" w:rsidTr="00C11E8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018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0102EBF" w14:textId="77777777"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B30FF4">
              <w:rPr>
                <w:sz w:val="22"/>
                <w:szCs w:val="22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771" w14:textId="77777777" w:rsidR="00733F2E" w:rsidRPr="00A13DDA" w:rsidRDefault="00B30FF4" w:rsidP="00B30FF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733F2E" w:rsidRPr="00A13DDA">
              <w:rPr>
                <w:rFonts w:eastAsia="Trebuchet MS"/>
              </w:rPr>
              <w:t xml:space="preserve">amětné sčítání a odčítání přirozených čísel </w:t>
            </w:r>
            <w:r>
              <w:rPr>
                <w:rFonts w:eastAsia="Trebuchet MS"/>
              </w:rPr>
              <w:t>přes milion.</w:t>
            </w:r>
          </w:p>
          <w:p w14:paraId="0BD03A6B" w14:textId="7883E48E" w:rsidR="00E83AFD" w:rsidRPr="00B30FF4" w:rsidRDefault="00B30FF4" w:rsidP="00A77DE9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733F2E" w:rsidRPr="00A13DDA">
              <w:rPr>
                <w:rFonts w:eastAsia="Trebuchet MS"/>
              </w:rPr>
              <w:t>amětné násobení a dělení přirozených čísel</w:t>
            </w:r>
            <w:r>
              <w:rPr>
                <w:rFonts w:eastAsia="Trebuchet MS"/>
              </w:rPr>
              <w:t>.</w:t>
            </w:r>
            <w:r w:rsidR="00733F2E" w:rsidRPr="00A13DDA">
              <w:rPr>
                <w:rFonts w:eastAsia="Trebuchet MS"/>
              </w:rPr>
              <w:t xml:space="preserve"> </w:t>
            </w:r>
            <w:r w:rsidR="00A77DE9">
              <w:rPr>
                <w:rFonts w:eastAsia="Trebuchet MS"/>
              </w:rPr>
              <w:t>Numerace přes milion</w:t>
            </w:r>
            <w:r w:rsidR="00815135">
              <w:rPr>
                <w:rFonts w:eastAsia="Trebuchet MS"/>
              </w:rPr>
              <w:t>, porovnávání čísel, slovní úlohy apod.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F78" w14:textId="77777777" w:rsidR="00E83AFD" w:rsidRDefault="00E83AFD" w:rsidP="005D3F57"/>
        </w:tc>
      </w:tr>
      <w:tr w:rsidR="00E83AFD" w14:paraId="65C71197" w14:textId="77777777" w:rsidTr="00C11E8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A1D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180B7E62" w14:textId="5DFC24E8" w:rsidR="00AF3C7D" w:rsidRDefault="00AF3C7D" w:rsidP="003016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32E5" w14:textId="281EE9C3" w:rsidR="00B865A5" w:rsidRPr="00B30FF4" w:rsidRDefault="00BD5463" w:rsidP="00B30FF4">
            <w:r>
              <w:t xml:space="preserve">Není, ale budeme v českém jazyce opakovat probrané učivo. </w:t>
            </w:r>
          </w:p>
          <w:p w14:paraId="511920F4" w14:textId="77777777" w:rsidR="00815135" w:rsidRDefault="00BD5463" w:rsidP="00B30FF4">
            <w:pPr>
              <w:rPr>
                <w:b/>
              </w:rPr>
            </w:pPr>
            <w:r>
              <w:rPr>
                <w:b/>
              </w:rPr>
              <w:t>Příští pondělí (4. 11.) t</w:t>
            </w:r>
            <w:r w:rsidR="00B30FF4" w:rsidRPr="00B30FF4">
              <w:rPr>
                <w:b/>
              </w:rPr>
              <w:t>est</w:t>
            </w:r>
            <w:r w:rsidR="00B30FF4">
              <w:rPr>
                <w:b/>
              </w:rPr>
              <w:t>, Marie Terezie</w:t>
            </w:r>
            <w:r>
              <w:rPr>
                <w:b/>
              </w:rPr>
              <w:t xml:space="preserve">, </w:t>
            </w:r>
            <w:r w:rsidR="00B30FF4">
              <w:rPr>
                <w:b/>
              </w:rPr>
              <w:t>a Josef II.</w:t>
            </w:r>
          </w:p>
          <w:p w14:paraId="2FE4E944" w14:textId="4395AD9A" w:rsidR="00B865A5" w:rsidRPr="00B30FF4" w:rsidRDefault="00815135" w:rsidP="00B30FF4">
            <w:pPr>
              <w:rPr>
                <w:b/>
              </w:rPr>
            </w:pPr>
            <w:r w:rsidRPr="00815135">
              <w:rPr>
                <w:bCs/>
              </w:rPr>
              <w:t>B</w:t>
            </w:r>
            <w:r>
              <w:rPr>
                <w:b/>
              </w:rPr>
              <w:t>aroko</w:t>
            </w:r>
            <w:r w:rsidRPr="00815135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="00BD5463" w:rsidRPr="00815135">
              <w:rPr>
                <w:bCs/>
              </w:rPr>
              <w:t>hrabě</w:t>
            </w:r>
            <w:r w:rsidR="00BD5463">
              <w:rPr>
                <w:b/>
              </w:rPr>
              <w:t xml:space="preserve"> Špork, M. Braun a život v 18. století (vynálezy</w:t>
            </w:r>
            <w:r>
              <w:rPr>
                <w:b/>
              </w:rPr>
              <w:t>, památky</w:t>
            </w:r>
            <w:r w:rsidR="00BD5463">
              <w:rPr>
                <w:b/>
              </w:rPr>
              <w:t>).</w:t>
            </w:r>
            <w:r>
              <w:rPr>
                <w:b/>
              </w:rPr>
              <w:t xml:space="preserve"> (Strana 12 – 24 + zápisky v sešitě včetně nalepených papírů.)</w:t>
            </w:r>
          </w:p>
          <w:p w14:paraId="7BD59F6E" w14:textId="50412D1F" w:rsidR="00AF3C7D" w:rsidRDefault="00B865A5" w:rsidP="00FE1520">
            <w:r w:rsidRPr="00B30FF4">
              <w:t>Srovnává</w:t>
            </w:r>
            <w:r w:rsidR="00B30FF4" w:rsidRPr="00B30FF4">
              <w:t>m</w:t>
            </w:r>
            <w:r w:rsidRPr="00B30FF4">
              <w:t xml:space="preserve"> a hodnotí</w:t>
            </w:r>
            <w:r w:rsidR="00B30FF4" w:rsidRPr="00B30FF4">
              <w:t>m</w:t>
            </w:r>
            <w:r w:rsidRPr="00B30FF4">
              <w:t xml:space="preserve"> na vybraných otázkách způsob života a</w:t>
            </w:r>
            <w:r w:rsidR="00FE1520">
              <w:t> </w:t>
            </w:r>
            <w:r w:rsidRPr="00B30FF4">
              <w:t>práce předků na našem území v minulosti a souč</w:t>
            </w:r>
            <w:r w:rsidR="00B30FF4" w:rsidRPr="00B30FF4">
              <w:t xml:space="preserve">asnosti s využitím regionálních </w:t>
            </w:r>
            <w:r w:rsidRPr="00B30FF4">
              <w:t>specifik.</w:t>
            </w:r>
            <w:r w:rsidR="00B30FF4" w:rsidRPr="00B30FF4">
              <w:t xml:space="preserve"> </w:t>
            </w: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34F9" w14:textId="77777777" w:rsidR="00E83AFD" w:rsidRDefault="00E83AFD" w:rsidP="005D3F57"/>
        </w:tc>
      </w:tr>
      <w:tr w:rsidR="00D23E8F" w14:paraId="7CEE3476" w14:textId="77777777" w:rsidTr="00C11E84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56A" w14:textId="537E5380" w:rsidR="001D0F54" w:rsidRPr="00EE2475" w:rsidRDefault="001D0F54" w:rsidP="00EE2475">
            <w:pPr>
              <w:jc w:val="center"/>
              <w:rPr>
                <w:b/>
              </w:rPr>
            </w:pPr>
            <w:r w:rsidRPr="00EE2475">
              <w:rPr>
                <w:b/>
              </w:rPr>
              <w:t>HV</w:t>
            </w:r>
          </w:p>
          <w:p w14:paraId="4F7B15BC" w14:textId="0139F6F3" w:rsidR="00D23E8F" w:rsidRDefault="001D0F54" w:rsidP="001D0F54">
            <w:pPr>
              <w:jc w:val="center"/>
              <w:rPr>
                <w:b/>
                <w:sz w:val="28"/>
                <w:szCs w:val="28"/>
              </w:rPr>
            </w:pPr>
            <w:r w:rsidRPr="00EE2475">
              <w:rPr>
                <w:b/>
              </w:rPr>
              <w:t>TV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6CF" w14:textId="77777777" w:rsidR="00D23E8F" w:rsidRDefault="00EE2475" w:rsidP="00627319">
            <w:r>
              <w:t xml:space="preserve">Zpívám známé písně, </w:t>
            </w:r>
            <w:r>
              <w:t>poslouchám známé ukázky.</w:t>
            </w:r>
          </w:p>
          <w:p w14:paraId="01BC92FC" w14:textId="43E2164D" w:rsidR="00EE2475" w:rsidRDefault="00EE2475" w:rsidP="00627319">
            <w:r>
              <w:t>Hraji míčové a pohybové hry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D0B1" w14:textId="77777777" w:rsidR="00BD5463" w:rsidRDefault="00BD5463" w:rsidP="00BD5463"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3A5F8140" w14:textId="50517887" w:rsidR="00D23E8F" w:rsidRDefault="00BD5463" w:rsidP="00BD5463">
            <w:r>
              <w:t>Tvůrčí výtvory z listí.</w:t>
            </w:r>
          </w:p>
        </w:tc>
      </w:tr>
    </w:tbl>
    <w:p w14:paraId="6E43CFC7" w14:textId="77777777" w:rsidR="009A1819" w:rsidRDefault="009A1819" w:rsidP="00145638">
      <w:pPr>
        <w:rPr>
          <w:b/>
        </w:rPr>
      </w:pPr>
    </w:p>
    <w:p w14:paraId="595F9D42" w14:textId="0E9110F2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3B4C7102" w14:textId="78128ADA" w:rsidR="00AF3C7D" w:rsidRDefault="00627319" w:rsidP="00145638">
      <w:pPr>
        <w:rPr>
          <w:b/>
        </w:rPr>
      </w:pPr>
      <w:r>
        <w:rPr>
          <w:b/>
        </w:rPr>
        <w:t>čekají nás jen dva dny – čtvrtek a pátek</w:t>
      </w:r>
      <w:r w:rsidR="009A1819">
        <w:rPr>
          <w:b/>
        </w:rPr>
        <w:t>.</w:t>
      </w:r>
    </w:p>
    <w:p w14:paraId="7E98306A" w14:textId="2830ED76" w:rsidR="009B6E35" w:rsidRDefault="00B52D42" w:rsidP="00145638">
      <w:pPr>
        <w:rPr>
          <w:b/>
        </w:rPr>
      </w:pPr>
      <w:r>
        <w:rPr>
          <w:b/>
        </w:rPr>
        <w:tab/>
      </w:r>
    </w:p>
    <w:p w14:paraId="2F8658C8" w14:textId="493940C8" w:rsidR="00B52D42" w:rsidRDefault="009A1819" w:rsidP="00145638">
      <w:pPr>
        <w:rPr>
          <w:b/>
        </w:rPr>
      </w:pPr>
      <w:r>
        <w:rPr>
          <w:b/>
        </w:rPr>
        <w:t>Příští středu 6. 11. jdeme pěšky do DOLNÍCH VÍTKOVIC na program: Neživá voda</w:t>
      </w:r>
      <w:r w:rsidR="00BD5463">
        <w:rPr>
          <w:b/>
        </w:rPr>
        <w:t>.</w:t>
      </w:r>
    </w:p>
    <w:p w14:paraId="59B6A528" w14:textId="77777777" w:rsidR="00BD5463" w:rsidRDefault="00BD5463" w:rsidP="00145638">
      <w:pPr>
        <w:rPr>
          <w:b/>
        </w:rPr>
      </w:pPr>
    </w:p>
    <w:p w14:paraId="5008B750" w14:textId="77777777" w:rsidR="009B6E35" w:rsidRDefault="00B52D42" w:rsidP="00145638">
      <w:pPr>
        <w:rPr>
          <w:b/>
        </w:rPr>
      </w:pPr>
      <w:r>
        <w:rPr>
          <w:b/>
        </w:rPr>
        <w:t>Referáty:</w:t>
      </w:r>
    </w:p>
    <w:p w14:paraId="2C3860FC" w14:textId="3423ACD8" w:rsidR="009A1819" w:rsidRDefault="009A1819" w:rsidP="009A1819">
      <w:pPr>
        <w:rPr>
          <w:b/>
        </w:rPr>
      </w:pPr>
      <w:r>
        <w:rPr>
          <w:b/>
        </w:rPr>
        <w:tab/>
        <w:t>Ve čtvrtek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31. 10.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TB, MB, NČ</w:t>
      </w:r>
    </w:p>
    <w:p w14:paraId="09ED69FC" w14:textId="77777777" w:rsidR="009A1819" w:rsidRDefault="009A1819" w:rsidP="009A1819">
      <w:pPr>
        <w:rPr>
          <w:b/>
        </w:rPr>
      </w:pPr>
      <w:r>
        <w:rPr>
          <w:b/>
        </w:rPr>
        <w:tab/>
        <w:t>V pátek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1. 11.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ND, AG, NG, HH </w:t>
      </w:r>
    </w:p>
    <w:p w14:paraId="74079221" w14:textId="5C46BD1F" w:rsidR="009A1819" w:rsidRDefault="009A1819" w:rsidP="009A1819">
      <w:pPr>
        <w:rPr>
          <w:b/>
        </w:rPr>
      </w:pPr>
      <w:r>
        <w:rPr>
          <w:b/>
        </w:rPr>
        <w:tab/>
        <w:t>V pondělí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4. 11.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AJ, Tob. K, HK</w:t>
      </w:r>
    </w:p>
    <w:p w14:paraId="617DF4EC" w14:textId="39F005AD" w:rsidR="009A1819" w:rsidRDefault="009A1819" w:rsidP="009A1819">
      <w:pPr>
        <w:rPr>
          <w:b/>
        </w:rPr>
      </w:pPr>
      <w:r>
        <w:rPr>
          <w:b/>
        </w:rPr>
        <w:tab/>
        <w:t>V úterý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5. 11.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Tas. K, RK, RL</w:t>
      </w:r>
    </w:p>
    <w:p w14:paraId="3829E22B" w14:textId="15B6E178" w:rsidR="009A1819" w:rsidRDefault="009A1819" w:rsidP="009A1819">
      <w:pPr>
        <w:rPr>
          <w:b/>
        </w:rPr>
      </w:pPr>
      <w:r>
        <w:rPr>
          <w:b/>
        </w:rPr>
        <w:tab/>
        <w:t>Ve</w:t>
      </w:r>
      <w:r>
        <w:rPr>
          <w:b/>
        </w:rPr>
        <w:t xml:space="preserve"> čtvrtek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>7</w:t>
      </w:r>
      <w:r>
        <w:rPr>
          <w:b/>
        </w:rPr>
        <w:t>. 11.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JL, ZP</w:t>
      </w:r>
    </w:p>
    <w:p w14:paraId="1812B03B" w14:textId="0F3958E7" w:rsidR="00BD5463" w:rsidRDefault="00BD5463" w:rsidP="00BD5463">
      <w:pPr>
        <w:rPr>
          <w:b/>
        </w:rPr>
      </w:pPr>
      <w:r>
        <w:rPr>
          <w:b/>
        </w:rPr>
        <w:t>Pokud už jste referát měli, na rozpis nereagujte.</w:t>
      </w:r>
    </w:p>
    <w:p w14:paraId="2B02736C" w14:textId="77777777" w:rsidR="00BD5463" w:rsidRDefault="00BD5463" w:rsidP="009A1819">
      <w:pPr>
        <w:rPr>
          <w:b/>
        </w:rPr>
      </w:pPr>
    </w:p>
    <w:p w14:paraId="7D62C11A" w14:textId="1287329B" w:rsidR="000913EC" w:rsidRDefault="000913EC" w:rsidP="009A1819">
      <w:pPr>
        <w:rPr>
          <w:b/>
        </w:rPr>
      </w:pPr>
      <w:r>
        <w:rPr>
          <w:b/>
        </w:rPr>
        <w:t>Pro rodiče:</w:t>
      </w:r>
    </w:p>
    <w:p w14:paraId="66039133" w14:textId="07D51CA4" w:rsidR="009B6E35" w:rsidRDefault="000913EC" w:rsidP="00145638">
      <w:pPr>
        <w:rPr>
          <w:b/>
        </w:rPr>
      </w:pPr>
      <w:r>
        <w:rPr>
          <w:b/>
        </w:rPr>
        <w:t>Předem informuji, že 7. 11. od 16:30 se budou konat třídní schůzky a pohovory o chování a prospěchu žáků.</w:t>
      </w:r>
    </w:p>
    <w:p w14:paraId="01F0022C" w14:textId="77777777" w:rsidR="000913EC" w:rsidRDefault="000913EC" w:rsidP="00145638">
      <w:pPr>
        <w:rPr>
          <w:b/>
        </w:rPr>
      </w:pPr>
    </w:p>
    <w:p w14:paraId="1FA8516F" w14:textId="26BB61A4" w:rsidR="00AF3C7D" w:rsidRDefault="00AF3C7D" w:rsidP="00AF3C7D">
      <w:pPr>
        <w:ind w:firstLine="708"/>
      </w:pPr>
      <w:r>
        <w:t>Přeji pohodov</w:t>
      </w:r>
      <w:r w:rsidR="00BD5463">
        <w:t>é</w:t>
      </w:r>
      <w:r>
        <w:t xml:space="preserve"> d</w:t>
      </w:r>
      <w:r w:rsidR="00BD5463">
        <w:t>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sectPr w:rsidR="00AF3C7D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173B0"/>
    <w:multiLevelType w:val="multilevel"/>
    <w:tmpl w:val="EA38E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F445DA0"/>
    <w:multiLevelType w:val="multilevel"/>
    <w:tmpl w:val="189A3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0509793">
    <w:abstractNumId w:val="4"/>
  </w:num>
  <w:num w:numId="2" w16cid:durableId="319771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4071680">
    <w:abstractNumId w:val="1"/>
  </w:num>
  <w:num w:numId="4" w16cid:durableId="1585258559">
    <w:abstractNumId w:val="0"/>
  </w:num>
  <w:num w:numId="5" w16cid:durableId="1202471914">
    <w:abstractNumId w:val="3"/>
  </w:num>
  <w:num w:numId="6" w16cid:durableId="1012728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913EC"/>
    <w:rsid w:val="000C4001"/>
    <w:rsid w:val="000D0053"/>
    <w:rsid w:val="000D4204"/>
    <w:rsid w:val="00145638"/>
    <w:rsid w:val="001D0F54"/>
    <w:rsid w:val="001F079E"/>
    <w:rsid w:val="00214D43"/>
    <w:rsid w:val="00215458"/>
    <w:rsid w:val="0024169D"/>
    <w:rsid w:val="002465E2"/>
    <w:rsid w:val="003016A9"/>
    <w:rsid w:val="00312E4C"/>
    <w:rsid w:val="0035671B"/>
    <w:rsid w:val="003A0F46"/>
    <w:rsid w:val="003F6174"/>
    <w:rsid w:val="00404CF0"/>
    <w:rsid w:val="004F0397"/>
    <w:rsid w:val="005229AB"/>
    <w:rsid w:val="00584B73"/>
    <w:rsid w:val="005B79A7"/>
    <w:rsid w:val="005C07FA"/>
    <w:rsid w:val="005D0CA4"/>
    <w:rsid w:val="005D167D"/>
    <w:rsid w:val="005E2EDA"/>
    <w:rsid w:val="00625C21"/>
    <w:rsid w:val="00627319"/>
    <w:rsid w:val="00723700"/>
    <w:rsid w:val="00733F2E"/>
    <w:rsid w:val="0073762A"/>
    <w:rsid w:val="007C1C03"/>
    <w:rsid w:val="007D577E"/>
    <w:rsid w:val="00815135"/>
    <w:rsid w:val="0083205E"/>
    <w:rsid w:val="008506E4"/>
    <w:rsid w:val="00894BB9"/>
    <w:rsid w:val="008A59FD"/>
    <w:rsid w:val="00900740"/>
    <w:rsid w:val="00920265"/>
    <w:rsid w:val="00984DE1"/>
    <w:rsid w:val="00991E73"/>
    <w:rsid w:val="009A1819"/>
    <w:rsid w:val="009B6E35"/>
    <w:rsid w:val="009B7EE3"/>
    <w:rsid w:val="009D20D9"/>
    <w:rsid w:val="00A126AE"/>
    <w:rsid w:val="00A201AB"/>
    <w:rsid w:val="00A37610"/>
    <w:rsid w:val="00A45C04"/>
    <w:rsid w:val="00A5606E"/>
    <w:rsid w:val="00A63C89"/>
    <w:rsid w:val="00A77DE9"/>
    <w:rsid w:val="00AF3C7D"/>
    <w:rsid w:val="00B30103"/>
    <w:rsid w:val="00B30FF4"/>
    <w:rsid w:val="00B52D42"/>
    <w:rsid w:val="00B6079D"/>
    <w:rsid w:val="00B865A5"/>
    <w:rsid w:val="00BA63F1"/>
    <w:rsid w:val="00BB4D8B"/>
    <w:rsid w:val="00BD5463"/>
    <w:rsid w:val="00C06096"/>
    <w:rsid w:val="00C11E84"/>
    <w:rsid w:val="00D21CB5"/>
    <w:rsid w:val="00D22E3F"/>
    <w:rsid w:val="00D23E8F"/>
    <w:rsid w:val="00D718F2"/>
    <w:rsid w:val="00D846DC"/>
    <w:rsid w:val="00D9731A"/>
    <w:rsid w:val="00DB4315"/>
    <w:rsid w:val="00DE260D"/>
    <w:rsid w:val="00DE4D05"/>
    <w:rsid w:val="00E069C5"/>
    <w:rsid w:val="00E31989"/>
    <w:rsid w:val="00E4441E"/>
    <w:rsid w:val="00E83AFD"/>
    <w:rsid w:val="00EE2475"/>
    <w:rsid w:val="00EF7AC1"/>
    <w:rsid w:val="00F020D8"/>
    <w:rsid w:val="00F101D0"/>
    <w:rsid w:val="00F24EFB"/>
    <w:rsid w:val="00F6627A"/>
    <w:rsid w:val="00F83CB9"/>
    <w:rsid w:val="00FA4A60"/>
    <w:rsid w:val="00FD3ABE"/>
    <w:rsid w:val="00FD41C8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B7A2"/>
  <w15:docId w15:val="{81EBB78F-F509-414E-B53A-1FEC16AA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23</cp:revision>
  <dcterms:created xsi:type="dcterms:W3CDTF">2022-09-10T20:52:00Z</dcterms:created>
  <dcterms:modified xsi:type="dcterms:W3CDTF">2024-10-27T18:13:00Z</dcterms:modified>
</cp:coreProperties>
</file>